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0D8EA75" w:rsidR="0086313F" w:rsidRDefault="004D0927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CEMETERY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589CD609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</w:t>
      </w:r>
      <w:r w:rsidR="00161678">
        <w:rPr>
          <w:b/>
          <w:bCs/>
          <w:sz w:val="24"/>
          <w:szCs w:val="24"/>
        </w:rPr>
        <w:t xml:space="preserve">:  </w:t>
      </w:r>
      <w:r w:rsidR="004D0927">
        <w:rPr>
          <w:rFonts w:ascii="Calibri" w:hAnsi="Calibri" w:cs="Calibri"/>
          <w:color w:val="000000"/>
          <w:shd w:val="clear" w:color="auto" w:fill="FFFFFF"/>
        </w:rPr>
        <w:t>https://us06web.zoom.us/j/84447293448</w:t>
      </w:r>
    </w:p>
    <w:p w14:paraId="5D82A560" w14:textId="3B7E3440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4D0927">
        <w:rPr>
          <w:rFonts w:ascii="Calibri" w:hAnsi="Calibri" w:cs="Calibri"/>
          <w:color w:val="000000"/>
          <w:shd w:val="clear" w:color="auto" w:fill="FFFFFF"/>
        </w:rPr>
        <w:t>844 4729 3448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476132F0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4D0927">
        <w:rPr>
          <w:rFonts w:ascii="Times New Roman" w:hAnsi="Times New Roman" w:cs="Times New Roman"/>
          <w:sz w:val="32"/>
          <w:szCs w:val="32"/>
        </w:rPr>
        <w:t xml:space="preserve">Thursday, October 20, </w:t>
      </w:r>
      <w:proofErr w:type="gramStart"/>
      <w:r w:rsidR="004D0927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7E01598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4D0927">
        <w:rPr>
          <w:rFonts w:ascii="Times New Roman" w:hAnsi="Times New Roman" w:cs="Times New Roman"/>
          <w:sz w:val="32"/>
          <w:szCs w:val="32"/>
        </w:rPr>
        <w:t>Monday, October 17,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E1E102C" w:rsidR="00FE2D27" w:rsidRDefault="004D0927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Baby Section Improvement</w:t>
      </w:r>
    </w:p>
    <w:p w14:paraId="5D94F47E" w14:textId="77777777" w:rsidR="004D0927" w:rsidRPr="004D0927" w:rsidRDefault="004D0927" w:rsidP="004D0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5F5036" w14:textId="200A8A89" w:rsidR="004D0927" w:rsidRDefault="004D0927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 and Regulations</w:t>
      </w:r>
    </w:p>
    <w:p w14:paraId="4E910356" w14:textId="77777777" w:rsidR="004D0927" w:rsidRPr="004D0927" w:rsidRDefault="004D0927" w:rsidP="004D0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71748C" w14:textId="76156424" w:rsidR="004D0927" w:rsidRDefault="004D0927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4A3E4713" w14:textId="77777777" w:rsidR="004D0927" w:rsidRPr="004D0927" w:rsidRDefault="004D0927" w:rsidP="004D0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AFBEFA" w14:textId="62D3B7FF" w:rsidR="004D0927" w:rsidRDefault="004D0927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9341" w14:textId="77777777" w:rsidR="00D00C79" w:rsidRDefault="00D00C79" w:rsidP="00500568">
      <w:pPr>
        <w:spacing w:after="0" w:line="240" w:lineRule="auto"/>
      </w:pPr>
      <w:r>
        <w:separator/>
      </w:r>
    </w:p>
  </w:endnote>
  <w:endnote w:type="continuationSeparator" w:id="0">
    <w:p w14:paraId="3823BD3B" w14:textId="77777777" w:rsidR="00D00C79" w:rsidRDefault="00D00C7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AE90" w14:textId="77777777" w:rsidR="00D00C79" w:rsidRDefault="00D00C79" w:rsidP="00500568">
      <w:pPr>
        <w:spacing w:after="0" w:line="240" w:lineRule="auto"/>
      </w:pPr>
      <w:r>
        <w:separator/>
      </w:r>
    </w:p>
  </w:footnote>
  <w:footnote w:type="continuationSeparator" w:id="0">
    <w:p w14:paraId="40E33582" w14:textId="77777777" w:rsidR="00D00C79" w:rsidRDefault="00D00C7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1678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3F1674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0927"/>
    <w:rsid w:val="004D67C9"/>
    <w:rsid w:val="004E6A3F"/>
    <w:rsid w:val="004F3609"/>
    <w:rsid w:val="00500568"/>
    <w:rsid w:val="00530B63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0724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0C7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2022-10-17T12:23:00Z</cp:lastPrinted>
  <dcterms:created xsi:type="dcterms:W3CDTF">2022-10-17T12:23:00Z</dcterms:created>
  <dcterms:modified xsi:type="dcterms:W3CDTF">2022-10-17T12:23:00Z</dcterms:modified>
</cp:coreProperties>
</file>